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25C5" w:rsidRDefault="00F25F17" w:rsidP="007925C5">
      <w:pPr>
        <w:jc w:val="center"/>
        <w:rPr>
          <w:b/>
          <w:sz w:val="32"/>
          <w:szCs w:val="32"/>
        </w:rPr>
      </w:pPr>
      <w:r w:rsidRPr="00F25F17">
        <w:rPr>
          <w:rFonts w:hint="eastAsia"/>
          <w:b/>
          <w:sz w:val="32"/>
          <w:szCs w:val="32"/>
        </w:rPr>
        <w:t>中国科学院亚热带农业生态研究所研究生毕业移交表</w:t>
      </w:r>
    </w:p>
    <w:p w:rsidR="00F25F17" w:rsidRDefault="00F25F17" w:rsidP="007925C5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姓名：</w:t>
      </w:r>
    </w:p>
    <w:tbl>
      <w:tblPr>
        <w:tblStyle w:val="a7"/>
        <w:tblW w:w="10774" w:type="dxa"/>
        <w:jc w:val="center"/>
        <w:tblLook w:val="04A0" w:firstRow="1" w:lastRow="0" w:firstColumn="1" w:lastColumn="0" w:noHBand="0" w:noVBand="1"/>
      </w:tblPr>
      <w:tblGrid>
        <w:gridCol w:w="5146"/>
        <w:gridCol w:w="5628"/>
      </w:tblGrid>
      <w:tr w:rsidR="00F25F17" w:rsidRPr="00F25F17" w:rsidTr="00D721D6">
        <w:trPr>
          <w:jc w:val="center"/>
        </w:trPr>
        <w:tc>
          <w:tcPr>
            <w:tcW w:w="5146" w:type="dxa"/>
          </w:tcPr>
          <w:p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文献资料借阅、归还情况</w:t>
            </w:r>
          </w:p>
          <w:p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文献室负责人意见：</w:t>
            </w:r>
          </w:p>
          <w:p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（签名）</w:t>
            </w:r>
          </w:p>
          <w:p w:rsidR="00F25F17" w:rsidRP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文件档案借阅、归还情况</w:t>
            </w:r>
          </w:p>
          <w:p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档案室</w:t>
            </w: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28"/>
                <w:szCs w:val="28"/>
              </w:rPr>
              <w:t>意见</w:t>
            </w:r>
          </w:p>
          <w:p w:rsidR="00F25F17" w:rsidRDefault="00F25F17" w:rsidP="00F25F17">
            <w:pPr>
              <w:ind w:firstLineChars="990" w:firstLine="2783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（签名）</w:t>
            </w:r>
          </w:p>
          <w:p w:rsidR="00F25F17" w:rsidRP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</w:tr>
      <w:tr w:rsidR="00F25F17" w:rsidRPr="00F25F17" w:rsidTr="00D721D6">
        <w:trPr>
          <w:jc w:val="center"/>
        </w:trPr>
        <w:tc>
          <w:tcPr>
            <w:tcW w:w="5146" w:type="dxa"/>
          </w:tcPr>
          <w:p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课题资料移交情况</w:t>
            </w:r>
          </w:p>
          <w:p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课题组长意见：</w:t>
            </w:r>
          </w:p>
          <w:p w:rsidR="00F25F17" w:rsidRDefault="00F25F17" w:rsidP="00F25F17">
            <w:pPr>
              <w:ind w:firstLineChars="890" w:firstLine="250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（签名）</w:t>
            </w:r>
          </w:p>
          <w:p w:rsidR="00F25F17" w:rsidRP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实验室有关移交情况</w:t>
            </w:r>
          </w:p>
          <w:p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实验室管理中心负责人意见：</w:t>
            </w:r>
          </w:p>
          <w:p w:rsidR="00F25F17" w:rsidRDefault="00F25F17" w:rsidP="00F25F17">
            <w:pPr>
              <w:ind w:firstLineChars="890" w:firstLine="250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（签名）</w:t>
            </w:r>
          </w:p>
          <w:p w:rsidR="00F25F17" w:rsidRP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</w:tr>
      <w:tr w:rsidR="00F25F17" w:rsidRPr="00F25F17" w:rsidTr="00D721D6">
        <w:trPr>
          <w:trHeight w:val="2327"/>
          <w:jc w:val="center"/>
        </w:trPr>
        <w:tc>
          <w:tcPr>
            <w:tcW w:w="5146" w:type="dxa"/>
          </w:tcPr>
          <w:p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住宅设施使用、归还</w:t>
            </w:r>
            <w:r w:rsidR="008A60A1">
              <w:rPr>
                <w:rFonts w:ascii="仿宋_GB2312" w:eastAsia="仿宋_GB2312" w:hint="eastAsia"/>
                <w:b/>
                <w:sz w:val="28"/>
                <w:szCs w:val="28"/>
              </w:rPr>
              <w:t>、水电费结算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情况</w:t>
            </w:r>
          </w:p>
          <w:p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物业部门负责人意见：</w:t>
            </w:r>
          </w:p>
          <w:p w:rsidR="00F25F17" w:rsidRDefault="00F25F17" w:rsidP="00F25F17">
            <w:pPr>
              <w:ind w:firstLineChars="890" w:firstLine="250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（签名）</w:t>
            </w:r>
          </w:p>
          <w:p w:rsidR="00F25F17" w:rsidRP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户口迁移情况</w:t>
            </w:r>
          </w:p>
          <w:p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户籍管理负责人意见</w:t>
            </w:r>
          </w:p>
          <w:p w:rsidR="00F25F17" w:rsidRDefault="00F25F17" w:rsidP="00F25F17">
            <w:pPr>
              <w:ind w:firstLineChars="890" w:firstLine="250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（签名）</w:t>
            </w:r>
          </w:p>
          <w:p w:rsidR="00F25F17" w:rsidRP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</w:tr>
      <w:tr w:rsidR="00F25F17" w:rsidRPr="00F25F17" w:rsidTr="00D721D6">
        <w:trPr>
          <w:trHeight w:val="2364"/>
          <w:jc w:val="center"/>
        </w:trPr>
        <w:tc>
          <w:tcPr>
            <w:tcW w:w="5146" w:type="dxa"/>
          </w:tcPr>
          <w:p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党</w:t>
            </w:r>
            <w:r w:rsidR="00D721D6">
              <w:rPr>
                <w:rFonts w:ascii="仿宋_GB2312" w:eastAsia="仿宋_GB2312" w:hint="eastAsia"/>
                <w:b/>
                <w:sz w:val="28"/>
                <w:szCs w:val="28"/>
              </w:rPr>
              <w:t>团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组织关系转移情况</w:t>
            </w:r>
          </w:p>
          <w:p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党办意见：</w:t>
            </w:r>
          </w:p>
          <w:p w:rsidR="00F25F17" w:rsidRDefault="00F25F17" w:rsidP="00F25F17">
            <w:pPr>
              <w:ind w:firstLineChars="890" w:firstLine="250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（签名）</w:t>
            </w:r>
          </w:p>
          <w:p w:rsidR="00F25F17" w:rsidRP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网络、通讯资源使用与归还情况</w:t>
            </w:r>
          </w:p>
          <w:p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网络中心负责人意见：</w:t>
            </w:r>
          </w:p>
          <w:p w:rsidR="00F25F17" w:rsidRDefault="00F25F17" w:rsidP="00F25F17">
            <w:pPr>
              <w:ind w:firstLineChars="890" w:firstLine="250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（签名）</w:t>
            </w:r>
          </w:p>
          <w:p w:rsidR="00F25F17" w:rsidRP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</w:tr>
      <w:tr w:rsidR="00F25F17" w:rsidRPr="00F25F17" w:rsidTr="00D721D6">
        <w:trPr>
          <w:jc w:val="center"/>
        </w:trPr>
        <w:tc>
          <w:tcPr>
            <w:tcW w:w="5146" w:type="dxa"/>
          </w:tcPr>
          <w:p w:rsidR="00F25F17" w:rsidRDefault="00F25F17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报销</w:t>
            </w:r>
            <w:r w:rsidR="002463A6">
              <w:rPr>
                <w:rFonts w:ascii="仿宋_GB2312" w:eastAsia="仿宋_GB2312" w:hint="eastAsia"/>
                <w:b/>
                <w:sz w:val="28"/>
                <w:szCs w:val="28"/>
              </w:rPr>
              <w:t>领款</w:t>
            </w:r>
            <w:r w:rsidR="008A60A1">
              <w:rPr>
                <w:rFonts w:ascii="仿宋_GB2312" w:eastAsia="仿宋_GB2312" w:hint="eastAsia"/>
                <w:b/>
                <w:sz w:val="28"/>
                <w:szCs w:val="28"/>
              </w:rPr>
              <w:t>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借款归还情况</w:t>
            </w:r>
          </w:p>
          <w:p w:rsidR="008A60A1" w:rsidRDefault="008A60A1" w:rsidP="00F25F17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财务部负责人意见：</w:t>
            </w:r>
          </w:p>
          <w:p w:rsidR="008A60A1" w:rsidRDefault="008A60A1" w:rsidP="008A60A1">
            <w:pPr>
              <w:ind w:firstLineChars="890" w:firstLine="2502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（签名）</w:t>
            </w:r>
          </w:p>
          <w:p w:rsidR="008A60A1" w:rsidRPr="008A60A1" w:rsidRDefault="008A60A1" w:rsidP="008A60A1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 年  月  日</w:t>
            </w:r>
          </w:p>
        </w:tc>
        <w:tc>
          <w:tcPr>
            <w:tcW w:w="5628" w:type="dxa"/>
          </w:tcPr>
          <w:p w:rsidR="002C6DA6" w:rsidRPr="002C6DA6" w:rsidRDefault="002C6DA6" w:rsidP="002C6DA6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固定资产等</w:t>
            </w:r>
            <w:r w:rsidRPr="002C6DA6">
              <w:rPr>
                <w:rFonts w:ascii="仿宋_GB2312" w:eastAsia="仿宋_GB2312" w:hint="eastAsia"/>
                <w:b/>
                <w:sz w:val="28"/>
                <w:szCs w:val="28"/>
              </w:rPr>
              <w:t>归还情况</w:t>
            </w:r>
          </w:p>
          <w:p w:rsidR="002C6DA6" w:rsidRPr="002C6DA6" w:rsidRDefault="00257778" w:rsidP="002C6DA6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资产管理员</w:t>
            </w:r>
            <w:r w:rsidR="002C6DA6" w:rsidRPr="002C6DA6">
              <w:rPr>
                <w:rFonts w:ascii="仿宋_GB2312" w:eastAsia="仿宋_GB2312" w:hint="eastAsia"/>
                <w:b/>
                <w:sz w:val="28"/>
                <w:szCs w:val="28"/>
              </w:rPr>
              <w:t>意见：</w:t>
            </w:r>
          </w:p>
          <w:p w:rsidR="002C6DA6" w:rsidRPr="002C6DA6" w:rsidRDefault="002C6DA6" w:rsidP="002C6DA6">
            <w:pPr>
              <w:ind w:firstLineChars="1000" w:firstLine="281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2C6DA6">
              <w:rPr>
                <w:rFonts w:ascii="仿宋_GB2312" w:eastAsia="仿宋_GB2312" w:hint="eastAsia"/>
                <w:b/>
                <w:sz w:val="28"/>
                <w:szCs w:val="28"/>
              </w:rPr>
              <w:t>（签名）</w:t>
            </w:r>
          </w:p>
          <w:p w:rsidR="00F25F17" w:rsidRPr="00F25F17" w:rsidRDefault="002C6DA6" w:rsidP="002C6DA6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 w:rsidRPr="002C6DA6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        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</w:t>
            </w:r>
            <w:r w:rsidRPr="002C6DA6"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年  月  日</w:t>
            </w:r>
          </w:p>
        </w:tc>
      </w:tr>
    </w:tbl>
    <w:p w:rsidR="00F25F17" w:rsidRDefault="008A60A1" w:rsidP="00F25F17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注：只有移交表签字完毕，方可领取学位证。</w:t>
      </w:r>
    </w:p>
    <w:p w:rsidR="008A60A1" w:rsidRPr="00F25F17" w:rsidRDefault="008A60A1" w:rsidP="00F25F17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           </w:t>
      </w:r>
      <w:r w:rsidR="00D721D6">
        <w:rPr>
          <w:rFonts w:hint="eastAsia"/>
          <w:b/>
          <w:sz w:val="32"/>
          <w:szCs w:val="32"/>
        </w:rPr>
        <w:t xml:space="preserve">              </w:t>
      </w:r>
      <w:r>
        <w:rPr>
          <w:rFonts w:hint="eastAsia"/>
          <w:b/>
          <w:sz w:val="32"/>
          <w:szCs w:val="32"/>
        </w:rPr>
        <w:t>所研究生部制</w:t>
      </w:r>
    </w:p>
    <w:sectPr w:rsidR="008A60A1" w:rsidRPr="00F25F17" w:rsidSect="00D721D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B05" w:rsidRDefault="00F77B05" w:rsidP="00F25F17">
      <w:r>
        <w:separator/>
      </w:r>
    </w:p>
  </w:endnote>
  <w:endnote w:type="continuationSeparator" w:id="0">
    <w:p w:rsidR="00F77B05" w:rsidRDefault="00F77B05" w:rsidP="00F2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B05" w:rsidRDefault="00F77B05" w:rsidP="00F25F17">
      <w:r>
        <w:separator/>
      </w:r>
    </w:p>
  </w:footnote>
  <w:footnote w:type="continuationSeparator" w:id="0">
    <w:p w:rsidR="00F77B05" w:rsidRDefault="00F77B05" w:rsidP="00F25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F17"/>
    <w:rsid w:val="002463A6"/>
    <w:rsid w:val="00257778"/>
    <w:rsid w:val="002C6DA6"/>
    <w:rsid w:val="00304B56"/>
    <w:rsid w:val="00316369"/>
    <w:rsid w:val="00685049"/>
    <w:rsid w:val="007925C5"/>
    <w:rsid w:val="00800064"/>
    <w:rsid w:val="008A60A1"/>
    <w:rsid w:val="00A35CA2"/>
    <w:rsid w:val="00AB7180"/>
    <w:rsid w:val="00C252E4"/>
    <w:rsid w:val="00C55FBE"/>
    <w:rsid w:val="00D721D6"/>
    <w:rsid w:val="00E50EE9"/>
    <w:rsid w:val="00F1033B"/>
    <w:rsid w:val="00F25F17"/>
    <w:rsid w:val="00F7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6EE9C"/>
  <w15:docId w15:val="{C4CA3E78-3490-45C3-8CE2-08D85ADA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F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5F17"/>
    <w:rPr>
      <w:sz w:val="18"/>
      <w:szCs w:val="18"/>
    </w:rPr>
  </w:style>
  <w:style w:type="table" w:styleId="a7">
    <w:name w:val="Table Grid"/>
    <w:basedOn w:val="a1"/>
    <w:uiPriority w:val="59"/>
    <w:rsid w:val="00F25F1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iPriority w:val="99"/>
    <w:semiHidden/>
    <w:unhideWhenUsed/>
    <w:rsid w:val="00A35CA2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A35CA2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A35CA2"/>
  </w:style>
  <w:style w:type="paragraph" w:styleId="ab">
    <w:name w:val="annotation subject"/>
    <w:basedOn w:val="a9"/>
    <w:next w:val="a9"/>
    <w:link w:val="ac"/>
    <w:uiPriority w:val="99"/>
    <w:semiHidden/>
    <w:unhideWhenUsed/>
    <w:rsid w:val="00A35CA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A35CA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A35CA2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A35C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550</Characters>
  <Application>Microsoft Office Word</Application>
  <DocSecurity>0</DocSecurity>
  <Lines>4</Lines>
  <Paragraphs>1</Paragraphs>
  <ScaleCrop>false</ScaleCrop>
  <Company>微软中国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罗为君</dc:creator>
  <cp:keywords/>
  <dc:description/>
  <cp:lastModifiedBy>叶冬煦</cp:lastModifiedBy>
  <cp:revision>5</cp:revision>
  <cp:lastPrinted>2018-06-23T06:13:00Z</cp:lastPrinted>
  <dcterms:created xsi:type="dcterms:W3CDTF">2018-06-23T06:13:00Z</dcterms:created>
  <dcterms:modified xsi:type="dcterms:W3CDTF">2021-06-09T02:37:00Z</dcterms:modified>
</cp:coreProperties>
</file>